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C2D8" w14:textId="77777777" w:rsidR="006A48E6" w:rsidRPr="003E2938" w:rsidRDefault="00F21CB5" w:rsidP="00C0409D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  <w:r w:rsidRPr="003E2938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Внеурочная деятельность </w:t>
      </w:r>
      <w:r w:rsidR="006A48E6" w:rsidRPr="003E2938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«Занимательная грамматика»</w:t>
      </w:r>
    </w:p>
    <w:p w14:paraId="6414BC6C" w14:textId="77777777" w:rsidR="006A48E6" w:rsidRPr="00C0409D" w:rsidRDefault="006A48E6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Тема: Путешествие в мир животных.</w:t>
      </w:r>
    </w:p>
    <w:p w14:paraId="0A8D60EA" w14:textId="246D5F41" w:rsidR="00C0409D" w:rsidRPr="009475FE" w:rsidRDefault="00C0409D" w:rsidP="00C040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47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расширить, углубить и закрепить у школьников знания по русскому языку, математике, обучать активному речевому общению на русском языке.</w:t>
      </w:r>
    </w:p>
    <w:p w14:paraId="6CCBB723" w14:textId="77777777" w:rsidR="00C0409D" w:rsidRPr="009475FE" w:rsidRDefault="00C0409D" w:rsidP="00C0409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94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 образовательные:</w:t>
      </w:r>
    </w:p>
    <w:p w14:paraId="5E3DBA84" w14:textId="77777777" w:rsidR="00C0409D" w:rsidRPr="009475FE" w:rsidRDefault="00C0409D" w:rsidP="00C04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проблемную  ситуацию по теме;</w:t>
      </w:r>
    </w:p>
    <w:p w14:paraId="01293D16" w14:textId="77777777" w:rsidR="00C0409D" w:rsidRPr="009475FE" w:rsidRDefault="00C0409D" w:rsidP="00C04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увлекательной, занимательной, соревновательной формы повторить, систематизировать, углубить знания учащихся по русскому языку, математике и окружающему миру;</w:t>
      </w:r>
    </w:p>
    <w:p w14:paraId="26193462" w14:textId="77777777" w:rsidR="00C0409D" w:rsidRPr="009475FE" w:rsidRDefault="00C0409D" w:rsidP="00C040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практического применения знаний.</w:t>
      </w:r>
    </w:p>
    <w:p w14:paraId="2FFB60B5" w14:textId="77777777" w:rsidR="00C0409D" w:rsidRPr="009475FE" w:rsidRDefault="00C0409D" w:rsidP="00C0409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задачи:</w:t>
      </w:r>
    </w:p>
    <w:p w14:paraId="59B9BB35" w14:textId="77777777" w:rsidR="00C0409D" w:rsidRPr="009475FE" w:rsidRDefault="00C0409D" w:rsidP="00C04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мышления, интеллекта, смекалки, внимания памяти, воображения;</w:t>
      </w:r>
    </w:p>
    <w:p w14:paraId="454FD255" w14:textId="77777777" w:rsidR="00C0409D" w:rsidRPr="009475FE" w:rsidRDefault="00C0409D" w:rsidP="00C04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познавательный интерес к  русскому языку путём привлечения занимательного материала, создания проблемных ситуаций; </w:t>
      </w:r>
    </w:p>
    <w:p w14:paraId="2244E298" w14:textId="77777777" w:rsidR="00C0409D" w:rsidRPr="009475FE" w:rsidRDefault="00C0409D" w:rsidP="00C040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наблюдать, сравнивать, делать выводы, обобщать знания;</w:t>
      </w:r>
    </w:p>
    <w:p w14:paraId="47B5A148" w14:textId="77777777" w:rsidR="00C0409D" w:rsidRPr="009475FE" w:rsidRDefault="00C0409D" w:rsidP="00C040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учащихся;</w:t>
      </w:r>
    </w:p>
    <w:p w14:paraId="1DF92C9D" w14:textId="77777777" w:rsidR="00C0409D" w:rsidRPr="009475FE" w:rsidRDefault="00C0409D" w:rsidP="00C04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13442" w14:textId="77777777" w:rsidR="00C0409D" w:rsidRPr="009475FE" w:rsidRDefault="00C0409D" w:rsidP="00C0409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14:paraId="29AED525" w14:textId="77777777" w:rsidR="00C0409D" w:rsidRPr="009475FE" w:rsidRDefault="00C0409D" w:rsidP="00C040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любви к знаниям,  языку,  формированию нравственных качеств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школьников:</w:t>
      </w:r>
    </w:p>
    <w:p w14:paraId="3333A803" w14:textId="77777777" w:rsidR="00C0409D" w:rsidRPr="009475FE" w:rsidRDefault="00C0409D" w:rsidP="00C040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созданию ситуации успеха в учении;</w:t>
      </w:r>
    </w:p>
    <w:p w14:paraId="5FC13E13" w14:textId="77777777" w:rsidR="00C0409D" w:rsidRPr="009475FE" w:rsidRDefault="00C0409D" w:rsidP="00C040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созданию условий для эстетического наслаждения.</w:t>
      </w:r>
    </w:p>
    <w:p w14:paraId="13774795" w14:textId="77777777" w:rsidR="00C0409D" w:rsidRPr="009475FE" w:rsidRDefault="00C0409D" w:rsidP="00C0409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14:paraId="6201C916" w14:textId="77777777" w:rsidR="00C0409D" w:rsidRPr="009475FE" w:rsidRDefault="00C0409D" w:rsidP="00C04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презентация;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мультимедийный проект; экран</w:t>
      </w:r>
    </w:p>
    <w:p w14:paraId="798C4667" w14:textId="77777777" w:rsidR="00C0409D" w:rsidRPr="009475FE" w:rsidRDefault="00C0409D" w:rsidP="00C04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 (папка «Приложения»)</w:t>
      </w:r>
    </w:p>
    <w:p w14:paraId="1575CF76" w14:textId="77777777" w:rsidR="00C0409D" w:rsidRPr="009475FE" w:rsidRDefault="00C0409D" w:rsidP="00C04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Жетоны;</w:t>
      </w:r>
    </w:p>
    <w:p w14:paraId="63A4A706" w14:textId="77777777" w:rsidR="00C0409D" w:rsidRPr="009475FE" w:rsidRDefault="00C0409D" w:rsidP="00C040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Смайлики</w:t>
      </w:r>
      <w:r w:rsidRPr="00947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EA8841F" w14:textId="77777777" w:rsidR="00C0409D" w:rsidRPr="009475FE" w:rsidRDefault="00C0409D" w:rsidP="00C0409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занятия: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интеллектуальная игра, урок – путешествие.</w:t>
      </w:r>
    </w:p>
    <w:p w14:paraId="61E1652A" w14:textId="77777777" w:rsidR="00F21CB5" w:rsidRDefault="00F21CB5" w:rsidP="00C6669C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EF2D62D" w14:textId="77777777" w:rsidR="00C6669C" w:rsidRPr="00C0409D" w:rsidRDefault="00C6669C" w:rsidP="00C6669C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14:paraId="650F2E9F" w14:textId="77777777" w:rsidR="00243AE9" w:rsidRPr="00243AE9" w:rsidRDefault="00E66789" w:rsidP="0024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EC5BF4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EC5BF4" w:rsidRPr="00C040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Сегодня у нас необычное занятие, а необычное оно, потому что у нас присутствуют гости, поприветствуйте их. </w:t>
      </w:r>
      <w:r w:rsidR="00243AE9" w:rsidRPr="00243AE9">
        <w:rPr>
          <w:rFonts w:ascii="Times New Roman" w:hAnsi="Times New Roman" w:cs="Times New Roman"/>
          <w:sz w:val="28"/>
          <w:szCs w:val="28"/>
        </w:rPr>
        <w:t>Давайте улыбнемся друг другу, улыбнитесь мне. Я рада видеть ваши лица, ваши улыб</w:t>
      </w:r>
      <w:r w:rsidR="00E737A4">
        <w:rPr>
          <w:rFonts w:ascii="Times New Roman" w:hAnsi="Times New Roman" w:cs="Times New Roman"/>
          <w:sz w:val="28"/>
          <w:szCs w:val="28"/>
        </w:rPr>
        <w:t>ки и думаю, что наше занятие</w:t>
      </w:r>
      <w:r w:rsidR="00243AE9" w:rsidRPr="00243AE9">
        <w:rPr>
          <w:rFonts w:ascii="Times New Roman" w:hAnsi="Times New Roman" w:cs="Times New Roman"/>
          <w:sz w:val="28"/>
          <w:szCs w:val="28"/>
        </w:rPr>
        <w:t xml:space="preserve"> принесет нам всем радость общения друг с другом. Я желаю вам успехов.</w:t>
      </w:r>
    </w:p>
    <w:p w14:paraId="127C8566" w14:textId="77777777" w:rsidR="00D45E8F" w:rsidRDefault="00243AE9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737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Еще</w:t>
      </w:r>
      <w:r w:rsidR="00EC5BF4" w:rsidRPr="00C040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необычное тем, что мы сегодня отправимся в путешествие, а куда вы уже догадались сами.(</w:t>
      </w:r>
      <w:r w:rsidR="00EC5BF4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с животными)</w:t>
      </w:r>
      <w:r w:rsidR="00EC5BF4" w:rsidRPr="00C040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Правильно, путешествие в мир животных.</w:t>
      </w:r>
    </w:p>
    <w:p w14:paraId="4E16424A" w14:textId="77777777" w:rsidR="00D45E8F" w:rsidRDefault="00D45E8F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Как вы думаете, чем мы будем заниматься на занятии?</w:t>
      </w:r>
    </w:p>
    <w:p w14:paraId="46F9FF7A" w14:textId="77777777" w:rsidR="00D45E8F" w:rsidRPr="00D45E8F" w:rsidRDefault="00D45E8F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Что-то узнаем о животных. Вспомним все правила по русскому языку.</w:t>
      </w:r>
    </w:p>
    <w:p w14:paraId="7FCAC90D" w14:textId="77777777" w:rsidR="00D45E8F" w:rsidRDefault="00D45E8F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 вы думаете, все ли мы знаем о животных? Конечно, нет.</w:t>
      </w:r>
    </w:p>
    <w:p w14:paraId="219000D8" w14:textId="77777777" w:rsidR="00CC7140" w:rsidRDefault="00F21CB5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C5BF4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многих столетий человек наблюдал за жизнью животных, пытался разгадать их секреты и тайны. Хотел лучше узнать их образ жизни и никогда не переставал удивляться. Ведь они такие забавные, эти животные</w:t>
      </w:r>
      <w:r w:rsidR="00F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C7D2188" w14:textId="77777777" w:rsidR="00FB5274" w:rsidRPr="00C0409D" w:rsidRDefault="00FB5274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 вы думаете, чем мы сегодня будем заниматься на занятии?</w:t>
      </w:r>
    </w:p>
    <w:p w14:paraId="577C27AF" w14:textId="77777777" w:rsidR="00EC5BF4" w:rsidRPr="00C0409D" w:rsidRDefault="00EC5BF4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 ожидают интереснейшие вопросы о животных, </w:t>
      </w:r>
      <w:r w:rsidR="00CC7140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7140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правильный ответ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пригодятся знания по русскому языку и математике.</w:t>
      </w:r>
    </w:p>
    <w:p w14:paraId="510B5724" w14:textId="77777777" w:rsidR="00580430" w:rsidRDefault="00EC5BF4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Мы  разделились</w:t>
      </w:r>
      <w:r w:rsidR="00C6669C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 </w:t>
      </w:r>
      <w:r w:rsid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группы. Каждый из вас получил 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</w:t>
      </w:r>
      <w:r w:rsidR="00A23DB8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</w:t>
      </w:r>
      <w:r w:rsidR="00A23DB8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Еще перед вами лежит таблица, ку</w:t>
      </w:r>
      <w:r w:rsidR="003D11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вы будите вносить свои ответы на вопросы</w:t>
      </w:r>
      <w:r w:rsidR="00A23DB8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правильные ответы</w:t>
      </w:r>
      <w:r w:rsidR="00E66789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DB8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занятия, подведем итог, насколько вы были</w:t>
      </w:r>
      <w:r w:rsid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любознательны и</w:t>
      </w:r>
      <w:r w:rsidR="00A23DB8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догадливы.</w:t>
      </w:r>
      <w:r w:rsidR="00C6669C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tbl>
      <w:tblPr>
        <w:tblpPr w:leftFromText="180" w:rightFromText="180" w:vertAnchor="text" w:horzAnchor="margin" w:tblpY="23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4"/>
        <w:gridCol w:w="1811"/>
        <w:gridCol w:w="1811"/>
        <w:gridCol w:w="1811"/>
      </w:tblGrid>
      <w:tr w:rsidR="00580430" w:rsidRPr="00580430" w14:paraId="4673F391" w14:textId="77777777" w:rsidTr="00580430"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ACF81" w14:textId="77777777" w:rsidR="00580430" w:rsidRPr="00580430" w:rsidRDefault="00580430" w:rsidP="00580430">
            <w:pPr>
              <w:spacing w:after="14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75006" w14:textId="77777777" w:rsidR="00580430" w:rsidRPr="00580430" w:rsidRDefault="00580430" w:rsidP="00580430">
            <w:pPr>
              <w:spacing w:after="14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 xml:space="preserve">Наш  ответ   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5A695" w14:textId="77777777" w:rsidR="00580430" w:rsidRPr="00580430" w:rsidRDefault="00580430" w:rsidP="00580430">
            <w:pPr>
              <w:spacing w:after="14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Правильный ответ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48901" w14:textId="77777777" w:rsidR="00580430" w:rsidRPr="00580430" w:rsidRDefault="00580430" w:rsidP="00580430">
            <w:pPr>
              <w:spacing w:after="14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 xml:space="preserve">Верно или не верно </w:t>
            </w:r>
          </w:p>
          <w:p w14:paraId="5078D443" w14:textId="77777777" w:rsidR="00580430" w:rsidRPr="00580430" w:rsidRDefault="00580430" w:rsidP="00580430">
            <w:pPr>
              <w:spacing w:after="14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(+,-)</w:t>
            </w:r>
          </w:p>
        </w:tc>
      </w:tr>
      <w:tr w:rsidR="00580430" w:rsidRPr="00580430" w14:paraId="2F27695F" w14:textId="77777777" w:rsidTr="00580430">
        <w:trPr>
          <w:trHeight w:val="414"/>
        </w:trPr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3EAB9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Какое животное носит детёнышей в сумке на животе?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0AE5F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E5352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F3E58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580430" w:rsidRPr="00580430" w14:paraId="4B60E882" w14:textId="77777777" w:rsidTr="00580430"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22C38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Какое насекомое самое громкое на свете?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7177D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D0AA0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D6B7A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580430" w:rsidRPr="00580430" w14:paraId="0A7627BF" w14:textId="77777777" w:rsidTr="00580430"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49E1D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Какое насекомое самое длинное на свете?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2A50A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236B1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8F7C5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580430" w:rsidRPr="00580430" w14:paraId="6827B685" w14:textId="77777777" w:rsidTr="00580430"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F826E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Какое животное самое сильное на свете?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BB112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4C3CD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385529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580430" w:rsidRPr="00580430" w14:paraId="54A86782" w14:textId="77777777" w:rsidTr="00580430"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20819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Какое животное самое зубастое на свете?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D839E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F2AC1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7E63B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  <w:tr w:rsidR="00580430" w:rsidRPr="00580430" w14:paraId="71AC4991" w14:textId="77777777" w:rsidTr="00580430"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7CCA7" w14:textId="77777777" w:rsidR="00580430" w:rsidRPr="00580430" w:rsidRDefault="00580430" w:rsidP="00580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Итог.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3081E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B64DA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8E5FF" w14:textId="77777777" w:rsidR="00580430" w:rsidRPr="00580430" w:rsidRDefault="00580430" w:rsidP="00580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58043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 </w:t>
            </w:r>
          </w:p>
        </w:tc>
      </w:tr>
    </w:tbl>
    <w:p w14:paraId="798F2919" w14:textId="77777777" w:rsidR="007619F2" w:rsidRDefault="007619F2" w:rsidP="00C6669C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7619F2" w:rsidSect="00216F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2893CE" w14:textId="77777777" w:rsidR="00572386" w:rsidRDefault="00C6669C" w:rsidP="0058043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11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успех способствует уважение и взаимосотру</w:t>
      </w:r>
      <w:r w:rsidR="00F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дничество.</w:t>
      </w:r>
    </w:p>
    <w:p w14:paraId="23BAF2B8" w14:textId="77777777" w:rsidR="00102F26" w:rsidRDefault="003D11FB" w:rsidP="0058043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669C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Команды-группы гото</w:t>
      </w:r>
      <w:r w:rsidR="00E737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="00FB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737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начнем.</w:t>
      </w:r>
    </w:p>
    <w:p w14:paraId="55FE4F1D" w14:textId="77777777" w:rsidR="00E737A4" w:rsidRDefault="00FB5274" w:rsidP="0058043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1 тур.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ответить на вопрос: </w:t>
      </w:r>
      <w:r w:rsidRPr="00FB52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Какое животное носит детёнышей в сумке на животе?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Если вы думаете</w:t>
      </w:r>
      <w:r w:rsidR="00761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что енот ставьте букву А, коала – О, шимпанзе – И.</w:t>
      </w:r>
    </w:p>
    <w:p w14:paraId="182DF650" w14:textId="77777777" w:rsidR="007619F2" w:rsidRDefault="007619F2" w:rsidP="00580430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сейчас, чтобы найти правильный ответ, отгадайте </w:t>
      </w:r>
      <w:r w:rsidRPr="00E737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 о буквах.</w:t>
      </w:r>
    </w:p>
    <w:p w14:paraId="364F0852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1. Эта буква широка</w:t>
      </w:r>
    </w:p>
    <w:p w14:paraId="10FF008B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b/>
          <w:sz w:val="32"/>
        </w:rPr>
      </w:pPr>
      <w:r w:rsidRPr="00E737A4">
        <w:rPr>
          <w:rFonts w:ascii="Times New Roman" w:hAnsi="Times New Roman" w:cs="Times New Roman"/>
          <w:sz w:val="28"/>
        </w:rPr>
        <w:t xml:space="preserve">И похожа на жука. </w:t>
      </w:r>
      <w:r w:rsidRPr="00E737A4">
        <w:rPr>
          <w:rFonts w:ascii="Times New Roman" w:hAnsi="Times New Roman" w:cs="Times New Roman"/>
          <w:b/>
          <w:sz w:val="32"/>
        </w:rPr>
        <w:t>(Ж) </w:t>
      </w:r>
    </w:p>
    <w:p w14:paraId="21C4844D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2. На эту букву посмотри</w:t>
      </w:r>
    </w:p>
    <w:p w14:paraId="0B145378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b/>
          <w:sz w:val="32"/>
        </w:rPr>
      </w:pPr>
      <w:r w:rsidRPr="00E737A4">
        <w:rPr>
          <w:rFonts w:ascii="Times New Roman" w:hAnsi="Times New Roman" w:cs="Times New Roman"/>
          <w:sz w:val="28"/>
        </w:rPr>
        <w:t xml:space="preserve">Она совсем как цифра 3. </w:t>
      </w:r>
      <w:r w:rsidRPr="00E737A4">
        <w:rPr>
          <w:rFonts w:ascii="Times New Roman" w:hAnsi="Times New Roman" w:cs="Times New Roman"/>
          <w:b/>
          <w:sz w:val="32"/>
        </w:rPr>
        <w:t>(З)</w:t>
      </w:r>
    </w:p>
    <w:p w14:paraId="25D2DFBD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3. Вот два столба наискосок</w:t>
      </w:r>
    </w:p>
    <w:p w14:paraId="25DE1188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b/>
          <w:sz w:val="32"/>
        </w:rPr>
      </w:pPr>
      <w:r w:rsidRPr="00E737A4">
        <w:rPr>
          <w:rFonts w:ascii="Times New Roman" w:hAnsi="Times New Roman" w:cs="Times New Roman"/>
          <w:sz w:val="28"/>
        </w:rPr>
        <w:t>А между ними – поясок</w:t>
      </w:r>
      <w:r w:rsidRPr="00E737A4">
        <w:rPr>
          <w:rFonts w:ascii="Times New Roman" w:hAnsi="Times New Roman" w:cs="Times New Roman"/>
          <w:b/>
          <w:sz w:val="32"/>
        </w:rPr>
        <w:t>.(А)</w:t>
      </w:r>
    </w:p>
    <w:p w14:paraId="535346E7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4. Ты с этой буквою знаком</w:t>
      </w:r>
    </w:p>
    <w:p w14:paraId="3CD3E41C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Стоят два колышка рядком.</w:t>
      </w:r>
    </w:p>
    <w:p w14:paraId="27E2D7FF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А между ними – поясок</w:t>
      </w:r>
    </w:p>
    <w:p w14:paraId="44851299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b/>
          <w:sz w:val="32"/>
        </w:rPr>
      </w:pPr>
      <w:r w:rsidRPr="00E737A4">
        <w:rPr>
          <w:rFonts w:ascii="Times New Roman" w:hAnsi="Times New Roman" w:cs="Times New Roman"/>
          <w:sz w:val="28"/>
        </w:rPr>
        <w:t xml:space="preserve">Натянутый наискосок. </w:t>
      </w:r>
      <w:r w:rsidRPr="00E737A4">
        <w:rPr>
          <w:rFonts w:ascii="Times New Roman" w:hAnsi="Times New Roman" w:cs="Times New Roman"/>
          <w:b/>
          <w:sz w:val="32"/>
        </w:rPr>
        <w:t>(И)</w:t>
      </w:r>
    </w:p>
    <w:p w14:paraId="402763EE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>5. Села мышка в уголок</w:t>
      </w:r>
    </w:p>
    <w:p w14:paraId="42316DF7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b/>
          <w:sz w:val="32"/>
        </w:rPr>
      </w:pPr>
      <w:r w:rsidRPr="00E737A4">
        <w:rPr>
          <w:rFonts w:ascii="Times New Roman" w:hAnsi="Times New Roman" w:cs="Times New Roman"/>
          <w:sz w:val="28"/>
        </w:rPr>
        <w:lastRenderedPageBreak/>
        <w:t xml:space="preserve">Съела бублика кусок. </w:t>
      </w:r>
      <w:r w:rsidRPr="00E737A4">
        <w:rPr>
          <w:rFonts w:ascii="Times New Roman" w:hAnsi="Times New Roman" w:cs="Times New Roman"/>
          <w:b/>
          <w:sz w:val="32"/>
        </w:rPr>
        <w:t>(С)</w:t>
      </w:r>
    </w:p>
    <w:p w14:paraId="7D5461A9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sz w:val="28"/>
        </w:rPr>
      </w:pPr>
      <w:r w:rsidRPr="00E737A4">
        <w:rPr>
          <w:rFonts w:ascii="Times New Roman" w:hAnsi="Times New Roman" w:cs="Times New Roman"/>
          <w:sz w:val="28"/>
        </w:rPr>
        <w:t xml:space="preserve">6. В этой букве нет угла </w:t>
      </w:r>
    </w:p>
    <w:p w14:paraId="293394CB" w14:textId="77777777" w:rsidR="007619F2" w:rsidRPr="00E737A4" w:rsidRDefault="007619F2" w:rsidP="007619F2">
      <w:pPr>
        <w:pStyle w:val="a6"/>
        <w:rPr>
          <w:rFonts w:ascii="Times New Roman" w:hAnsi="Times New Roman" w:cs="Times New Roman"/>
          <w:b/>
          <w:sz w:val="32"/>
        </w:rPr>
      </w:pPr>
      <w:r w:rsidRPr="00E737A4">
        <w:rPr>
          <w:rFonts w:ascii="Times New Roman" w:hAnsi="Times New Roman" w:cs="Times New Roman"/>
          <w:sz w:val="28"/>
        </w:rPr>
        <w:t xml:space="preserve">До того она кругла. </w:t>
      </w:r>
      <w:r w:rsidRPr="00E737A4">
        <w:rPr>
          <w:rFonts w:ascii="Times New Roman" w:hAnsi="Times New Roman" w:cs="Times New Roman"/>
          <w:b/>
          <w:sz w:val="32"/>
        </w:rPr>
        <w:t>(О)</w:t>
      </w:r>
    </w:p>
    <w:p w14:paraId="3AE00816" w14:textId="77777777" w:rsidR="00216FA0" w:rsidRPr="00E737A4" w:rsidRDefault="00216FA0" w:rsidP="00216FA0">
      <w:pPr>
        <w:pStyle w:val="a6"/>
        <w:rPr>
          <w:rFonts w:ascii="Times New Roman" w:hAnsi="Times New Roman" w:cs="Times New Roman"/>
          <w:b/>
          <w:sz w:val="32"/>
        </w:rPr>
      </w:pPr>
    </w:p>
    <w:p w14:paraId="3FA313C0" w14:textId="77777777" w:rsidR="007619F2" w:rsidRPr="007619F2" w:rsidRDefault="007619F2" w:rsidP="00216FA0">
      <w:pPr>
        <w:pStyle w:val="a6"/>
        <w:rPr>
          <w:sz w:val="28"/>
        </w:rPr>
        <w:sectPr w:rsidR="007619F2" w:rsidRPr="007619F2" w:rsidSect="00216F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32"/>
        </w:rPr>
        <w:t>Это коала (видеозапись)</w:t>
      </w:r>
      <w:r w:rsidR="00216FA0">
        <w:rPr>
          <w:b/>
          <w:sz w:val="32"/>
        </w:rPr>
        <w:t xml:space="preserve"> </w:t>
      </w:r>
      <w:r w:rsidR="00216FA0">
        <w:rPr>
          <w:sz w:val="28"/>
        </w:rPr>
        <w:t>Работа по таблице.</w:t>
      </w:r>
    </w:p>
    <w:p w14:paraId="6E398BD5" w14:textId="77777777" w:rsidR="007619F2" w:rsidRDefault="007619F2" w:rsidP="002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sectPr w:rsidR="007619F2" w:rsidSect="00216FA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B6577A" w14:textId="77777777" w:rsidR="007619F2" w:rsidRDefault="007619F2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2 тур. </w:t>
      </w:r>
      <w:r w:rsidRPr="00761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Какое насекомое самое громкое на свете?</w:t>
      </w:r>
    </w:p>
    <w:p w14:paraId="5E46A8C7" w14:textId="77777777" w:rsidR="007619F2" w:rsidRPr="007619F2" w:rsidRDefault="007619F2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28"/>
          <w:lang w:eastAsia="ru-RU"/>
        </w:rPr>
      </w:pPr>
      <w:r w:rsidRPr="007619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Отмечаем в таблице.</w:t>
      </w:r>
    </w:p>
    <w:p w14:paraId="57C5C2BE" w14:textId="77777777" w:rsidR="007619F2" w:rsidRPr="00D902B7" w:rsidRDefault="00D902B7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Проведем </w:t>
      </w:r>
      <w:r w:rsidRPr="00D902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игру «Буква заблудилась»</w:t>
      </w:r>
    </w:p>
    <w:p w14:paraId="58CCD4CE" w14:textId="77777777" w:rsidR="007619F2" w:rsidRDefault="007619F2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50CBE40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>1 Закричал охотник – Ой!</w:t>
      </w:r>
      <w:r w:rsidRPr="00D902B7">
        <w:rPr>
          <w:sz w:val="28"/>
        </w:rPr>
        <w:t xml:space="preserve"> </w:t>
      </w:r>
    </w:p>
    <w:p w14:paraId="14EB67CE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b/>
          <w:bCs/>
          <w:i/>
          <w:iCs/>
          <w:sz w:val="28"/>
        </w:rPr>
        <w:t xml:space="preserve">Двери </w:t>
      </w:r>
      <w:r w:rsidRPr="00D902B7">
        <w:rPr>
          <w:i/>
          <w:iCs/>
          <w:sz w:val="28"/>
        </w:rPr>
        <w:t>гонятся за мной</w:t>
      </w:r>
      <w:r w:rsidRPr="00D902B7">
        <w:rPr>
          <w:sz w:val="28"/>
        </w:rPr>
        <w:t xml:space="preserve"> </w:t>
      </w:r>
    </w:p>
    <w:p w14:paraId="25FA1969" w14:textId="77777777" w:rsidR="00D902B7" w:rsidRPr="00D902B7" w:rsidRDefault="00D902B7" w:rsidP="00D902B7">
      <w:pPr>
        <w:pStyle w:val="a6"/>
        <w:rPr>
          <w:b/>
          <w:sz w:val="32"/>
        </w:rPr>
      </w:pPr>
      <w:r w:rsidRPr="00D902B7">
        <w:rPr>
          <w:i/>
          <w:iCs/>
          <w:sz w:val="28"/>
        </w:rPr>
        <w:t>- Какая буква заблудилась?</w:t>
      </w:r>
      <w:r w:rsidRPr="00D902B7"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32"/>
        </w:rPr>
        <w:t>З)</w:t>
      </w:r>
    </w:p>
    <w:p w14:paraId="06ADA73E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> </w:t>
      </w:r>
      <w:r w:rsidRPr="00D902B7">
        <w:rPr>
          <w:sz w:val="28"/>
        </w:rPr>
        <w:t xml:space="preserve"> </w:t>
      </w:r>
    </w:p>
    <w:p w14:paraId="4EF59DAF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>2 Тает снег. Течёт ручей.</w:t>
      </w:r>
      <w:r w:rsidRPr="00D902B7">
        <w:rPr>
          <w:sz w:val="28"/>
        </w:rPr>
        <w:t xml:space="preserve"> </w:t>
      </w:r>
    </w:p>
    <w:p w14:paraId="3FAF2A33" w14:textId="77777777" w:rsidR="00D902B7" w:rsidRPr="00D902B7" w:rsidRDefault="00D902B7" w:rsidP="00D902B7">
      <w:pPr>
        <w:pStyle w:val="a6"/>
        <w:rPr>
          <w:b/>
          <w:sz w:val="32"/>
        </w:rPr>
      </w:pPr>
      <w:r w:rsidRPr="00D902B7">
        <w:rPr>
          <w:i/>
          <w:iCs/>
          <w:sz w:val="28"/>
        </w:rPr>
        <w:t xml:space="preserve">На ветвях полно </w:t>
      </w:r>
      <w:r w:rsidRPr="00D902B7">
        <w:rPr>
          <w:b/>
          <w:bCs/>
          <w:i/>
          <w:iCs/>
          <w:sz w:val="28"/>
        </w:rPr>
        <w:t>врачей.</w:t>
      </w:r>
      <w:r w:rsidRPr="00D902B7">
        <w:rPr>
          <w:sz w:val="28"/>
        </w:rPr>
        <w:t xml:space="preserve"> </w:t>
      </w:r>
      <w:r>
        <w:rPr>
          <w:b/>
          <w:sz w:val="32"/>
        </w:rPr>
        <w:t>(Г)</w:t>
      </w:r>
    </w:p>
    <w:p w14:paraId="3DF2C862" w14:textId="77777777" w:rsidR="00D902B7" w:rsidRPr="00D902B7" w:rsidRDefault="00D902B7" w:rsidP="00D902B7">
      <w:pPr>
        <w:pStyle w:val="a6"/>
        <w:rPr>
          <w:i/>
          <w:iCs/>
          <w:sz w:val="28"/>
        </w:rPr>
      </w:pPr>
    </w:p>
    <w:p w14:paraId="25FE39FC" w14:textId="77777777" w:rsidR="00D902B7" w:rsidRPr="00D902B7" w:rsidRDefault="00D902B7" w:rsidP="00D902B7">
      <w:pPr>
        <w:shd w:val="clear" w:color="auto" w:fill="FFFFFF"/>
        <w:spacing w:after="0" w:line="317" w:lineRule="atLeast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D902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3 Синеет море перед нами,</w:t>
      </w:r>
    </w:p>
    <w:p w14:paraId="25033EFB" w14:textId="77777777" w:rsidR="00D902B7" w:rsidRPr="00D902B7" w:rsidRDefault="00D902B7" w:rsidP="00D902B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902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Летают </w:t>
      </w:r>
      <w:r w:rsidRPr="00D902B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майки</w:t>
      </w:r>
      <w:r w:rsidRPr="00D902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над волнами.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(Ч)</w:t>
      </w:r>
    </w:p>
    <w:p w14:paraId="0893F323" w14:textId="77777777" w:rsidR="00D902B7" w:rsidRPr="00D902B7" w:rsidRDefault="00D902B7" w:rsidP="00D902B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14:paraId="2EE331ED" w14:textId="77777777" w:rsidR="00D902B7" w:rsidRPr="00D902B7" w:rsidRDefault="00D902B7" w:rsidP="00D902B7">
      <w:pPr>
        <w:shd w:val="clear" w:color="auto" w:fill="FFFFFF"/>
        <w:spacing w:after="0" w:line="317" w:lineRule="atLeast"/>
        <w:rPr>
          <w:rFonts w:ascii="Arial" w:eastAsia="Times New Roman" w:hAnsi="Arial" w:cs="Arial"/>
          <w:i/>
          <w:color w:val="000000"/>
          <w:sz w:val="24"/>
          <w:szCs w:val="23"/>
          <w:lang w:eastAsia="ru-RU"/>
        </w:rPr>
      </w:pPr>
      <w:r w:rsidRPr="00D902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4 Жучка</w:t>
      </w:r>
      <w:r w:rsidRPr="00D902B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будку</w:t>
      </w:r>
      <w:r w:rsidRPr="00D902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не доела.</w:t>
      </w:r>
    </w:p>
    <w:p w14:paraId="5CFF0B04" w14:textId="77777777" w:rsidR="00D902B7" w:rsidRPr="00D902B7" w:rsidRDefault="00D902B7" w:rsidP="00D902B7">
      <w:pPr>
        <w:shd w:val="clear" w:color="auto" w:fill="FFFFFF"/>
        <w:spacing w:after="0" w:line="317" w:lineRule="atLeast"/>
        <w:rPr>
          <w:rFonts w:ascii="Arial" w:eastAsia="Times New Roman" w:hAnsi="Arial" w:cs="Arial"/>
          <w:b/>
          <w:color w:val="000000"/>
          <w:sz w:val="32"/>
          <w:szCs w:val="23"/>
          <w:lang w:eastAsia="ru-RU"/>
        </w:rPr>
      </w:pPr>
      <w:r w:rsidRPr="00D902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Неохота. Надоело.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(Л)</w:t>
      </w:r>
    </w:p>
    <w:p w14:paraId="3F5681F4" w14:textId="77777777" w:rsidR="00D902B7" w:rsidRPr="00D902B7" w:rsidRDefault="00D902B7" w:rsidP="00D902B7">
      <w:pPr>
        <w:pStyle w:val="a6"/>
        <w:rPr>
          <w:i/>
          <w:iCs/>
          <w:sz w:val="28"/>
        </w:rPr>
      </w:pPr>
    </w:p>
    <w:p w14:paraId="74C43DE3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> 5  Куклу выронив из рук</w:t>
      </w:r>
      <w:r w:rsidRPr="00D902B7">
        <w:rPr>
          <w:sz w:val="28"/>
        </w:rPr>
        <w:t xml:space="preserve"> </w:t>
      </w:r>
    </w:p>
    <w:p w14:paraId="27871BE9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>Маша мчится к маме.</w:t>
      </w:r>
      <w:r w:rsidRPr="00D902B7">
        <w:rPr>
          <w:sz w:val="28"/>
        </w:rPr>
        <w:t xml:space="preserve"> </w:t>
      </w:r>
    </w:p>
    <w:p w14:paraId="05468999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 xml:space="preserve">Там ползёт зелёный </w:t>
      </w:r>
      <w:r w:rsidRPr="00D902B7">
        <w:rPr>
          <w:b/>
          <w:bCs/>
          <w:i/>
          <w:iCs/>
          <w:sz w:val="28"/>
        </w:rPr>
        <w:t>лук</w:t>
      </w:r>
      <w:r w:rsidRPr="00D902B7">
        <w:rPr>
          <w:sz w:val="28"/>
        </w:rPr>
        <w:t xml:space="preserve"> </w:t>
      </w:r>
    </w:p>
    <w:p w14:paraId="7E195EC9" w14:textId="77777777" w:rsidR="00D902B7" w:rsidRPr="00D902B7" w:rsidRDefault="00D902B7" w:rsidP="00D902B7">
      <w:pPr>
        <w:pStyle w:val="a6"/>
        <w:rPr>
          <w:b/>
          <w:sz w:val="32"/>
        </w:rPr>
      </w:pPr>
      <w:r w:rsidRPr="00D902B7">
        <w:rPr>
          <w:i/>
          <w:iCs/>
          <w:sz w:val="28"/>
        </w:rPr>
        <w:t>С длинными усами.</w:t>
      </w:r>
      <w:r w:rsidRPr="00D902B7">
        <w:rPr>
          <w:sz w:val="28"/>
        </w:rPr>
        <w:t xml:space="preserve"> </w:t>
      </w:r>
      <w:r>
        <w:rPr>
          <w:b/>
          <w:sz w:val="32"/>
        </w:rPr>
        <w:t>(Ж)</w:t>
      </w:r>
    </w:p>
    <w:p w14:paraId="2E564BAB" w14:textId="77777777" w:rsidR="00D902B7" w:rsidRPr="00D902B7" w:rsidRDefault="00D902B7" w:rsidP="00D902B7">
      <w:pPr>
        <w:pStyle w:val="a6"/>
        <w:rPr>
          <w:sz w:val="28"/>
        </w:rPr>
      </w:pPr>
    </w:p>
    <w:p w14:paraId="3FA1A255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i/>
          <w:iCs/>
          <w:sz w:val="28"/>
        </w:rPr>
        <w:t>6  Мы собирали васильки</w:t>
      </w:r>
      <w:r w:rsidRPr="00D902B7">
        <w:rPr>
          <w:sz w:val="28"/>
        </w:rPr>
        <w:t xml:space="preserve"> </w:t>
      </w:r>
    </w:p>
    <w:p w14:paraId="36DD6E19" w14:textId="77777777" w:rsidR="00D902B7" w:rsidRDefault="00D902B7" w:rsidP="00D902B7">
      <w:pPr>
        <w:pStyle w:val="a6"/>
        <w:rPr>
          <w:b/>
          <w:sz w:val="32"/>
        </w:rPr>
      </w:pPr>
      <w:r w:rsidRPr="00D902B7">
        <w:rPr>
          <w:i/>
          <w:iCs/>
          <w:sz w:val="28"/>
        </w:rPr>
        <w:t xml:space="preserve">На головах у нас </w:t>
      </w:r>
      <w:r w:rsidRPr="00D902B7">
        <w:rPr>
          <w:b/>
          <w:bCs/>
          <w:i/>
          <w:iCs/>
          <w:sz w:val="28"/>
        </w:rPr>
        <w:t>щенки.</w:t>
      </w:r>
      <w:r w:rsidRPr="00D902B7">
        <w:rPr>
          <w:sz w:val="28"/>
        </w:rPr>
        <w:t xml:space="preserve"> </w:t>
      </w:r>
      <w:r w:rsidRPr="00D902B7">
        <w:rPr>
          <w:b/>
          <w:sz w:val="32"/>
        </w:rPr>
        <w:t>(В)</w:t>
      </w:r>
    </w:p>
    <w:p w14:paraId="67D5790A" w14:textId="77777777" w:rsidR="00D902B7" w:rsidRDefault="00D902B7" w:rsidP="00D902B7">
      <w:pPr>
        <w:pStyle w:val="a6"/>
        <w:rPr>
          <w:b/>
          <w:sz w:val="32"/>
        </w:rPr>
      </w:pPr>
    </w:p>
    <w:p w14:paraId="03916B2C" w14:textId="77777777" w:rsidR="00D902B7" w:rsidRPr="00D902B7" w:rsidRDefault="00D902B7" w:rsidP="00D902B7">
      <w:pPr>
        <w:pStyle w:val="a6"/>
        <w:rPr>
          <w:sz w:val="28"/>
        </w:rPr>
      </w:pPr>
      <w:r w:rsidRPr="00D902B7">
        <w:rPr>
          <w:b/>
          <w:sz w:val="28"/>
        </w:rPr>
        <w:t>Это цикада (видеозапись).</w:t>
      </w:r>
      <w:r>
        <w:rPr>
          <w:b/>
          <w:sz w:val="28"/>
        </w:rPr>
        <w:t xml:space="preserve">   </w:t>
      </w:r>
      <w:r>
        <w:rPr>
          <w:sz w:val="28"/>
        </w:rPr>
        <w:t>Работа по таблице.</w:t>
      </w:r>
    </w:p>
    <w:p w14:paraId="7CC93818" w14:textId="77777777" w:rsidR="007619F2" w:rsidRPr="00D902B7" w:rsidRDefault="00D902B7" w:rsidP="00D902B7">
      <w:pPr>
        <w:pStyle w:val="a6"/>
        <w:rPr>
          <w:sz w:val="24"/>
        </w:rPr>
      </w:pPr>
      <w:r w:rsidRPr="00D902B7">
        <w:rPr>
          <w:i/>
          <w:iCs/>
          <w:sz w:val="24"/>
        </w:rPr>
        <w:t> </w:t>
      </w:r>
      <w:r w:rsidRPr="00D902B7">
        <w:rPr>
          <w:sz w:val="24"/>
        </w:rPr>
        <w:t xml:space="preserve"> </w:t>
      </w:r>
    </w:p>
    <w:p w14:paraId="4E79EB00" w14:textId="77777777" w:rsidR="00A00112" w:rsidRDefault="00A00112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</w:p>
    <w:p w14:paraId="363949A0" w14:textId="77777777" w:rsidR="00D902B7" w:rsidRDefault="00D902B7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Танец.</w:t>
      </w:r>
    </w:p>
    <w:p w14:paraId="4ECA44CF" w14:textId="77777777" w:rsidR="00D902B7" w:rsidRDefault="00D902B7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0BE9031" w14:textId="77777777" w:rsidR="00D902B7" w:rsidRDefault="00D902B7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3 тур. </w:t>
      </w:r>
      <w:r w:rsidRPr="00D902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Какое насекомое самое длинное на свете?</w:t>
      </w:r>
    </w:p>
    <w:p w14:paraId="69AE7D38" w14:textId="77777777" w:rsidR="00525656" w:rsidRDefault="00525656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Палочник, стрекоза или жук – олень.</w:t>
      </w:r>
    </w:p>
    <w:p w14:paraId="6606A9E1" w14:textId="77777777" w:rsidR="00D902B7" w:rsidRDefault="00D902B7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902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по таблице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14:paraId="28B00318" w14:textId="77777777" w:rsidR="00D45E8F" w:rsidRDefault="00D45E8F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37367D8" w14:textId="77777777" w:rsidR="00D902B7" w:rsidRDefault="00E737A4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D902B7" w:rsidRPr="00D902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абота в парах. </w:t>
      </w:r>
      <w:r w:rsidR="00D902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карточках нужно в словах вставить безударную гласную. </w:t>
      </w:r>
    </w:p>
    <w:p w14:paraId="7D637ED0" w14:textId="77777777" w:rsidR="00D902B7" w:rsidRDefault="00D902B7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теперь проверим и узнаем</w:t>
      </w:r>
      <w:r w:rsidR="005256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к</w:t>
      </w:r>
      <w:r w:rsidRPr="00D902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акое насекомое самое длинное на свете?</w:t>
      </w:r>
      <w:r w:rsidR="005256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этого нам надо составить примеры и решить их.</w:t>
      </w:r>
    </w:p>
    <w:p w14:paraId="6D04FE5A" w14:textId="77777777" w:rsidR="00D45E8F" w:rsidRDefault="00D45E8F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14:paraId="739EA838" w14:textId="77777777" w:rsidR="00D902B7" w:rsidRDefault="00525656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lastRenderedPageBreak/>
        <w:t xml:space="preserve">Это палочник (видеозапись).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Работа по таблице.</w:t>
      </w:r>
    </w:p>
    <w:p w14:paraId="28A87158" w14:textId="77777777" w:rsidR="00E737A4" w:rsidRDefault="00E737A4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14:paraId="61110054" w14:textId="77777777" w:rsidR="00525656" w:rsidRDefault="00525656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4 тур. </w:t>
      </w:r>
      <w:r w:rsidRPr="0052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Какое животное самое сильное на свете?</w:t>
      </w:r>
    </w:p>
    <w:p w14:paraId="64467BAB" w14:textId="77777777" w:rsidR="00525656" w:rsidRDefault="00525656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Слон, верблюд или муравей.</w:t>
      </w:r>
    </w:p>
    <w:p w14:paraId="7F033133" w14:textId="77777777" w:rsidR="00525656" w:rsidRDefault="00525656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Самостоятельная работа.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Перед вами карточки с непроверяемыми гласными.</w:t>
      </w:r>
    </w:p>
    <w:p w14:paraId="388368D0" w14:textId="77777777" w:rsidR="00525656" w:rsidRDefault="00525656" w:rsidP="00A0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Проверка. Решают примеры.</w:t>
      </w:r>
    </w:p>
    <w:p w14:paraId="2458D3FF" w14:textId="77777777" w:rsidR="00580430" w:rsidRDefault="00580430" w:rsidP="0058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C9AEB5" w14:textId="77777777" w:rsidR="00580430" w:rsidRDefault="00580430" w:rsidP="0058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ответа вспомним словарные слова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1A404420" w14:textId="77777777" w:rsidR="00580430" w:rsidRPr="00C0409D" w:rsidRDefault="00580430" w:rsidP="0058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C0409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русский язык, воробей, петух, лисица, сорока, собака). Решают примеры.</w:t>
      </w:r>
    </w:p>
    <w:p w14:paraId="2E824888" w14:textId="77777777" w:rsidR="00580430" w:rsidRDefault="00580430" w:rsidP="0058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Самое сильное животное –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это муравей</w:t>
      </w:r>
      <w:r w:rsidRPr="00A00112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 (видеозапись</w:t>
      </w: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57255921" w14:textId="77777777" w:rsidR="00525656" w:rsidRDefault="00525656" w:rsidP="0058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</w:p>
    <w:p w14:paraId="4ED92B04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(Приглашаем встать со своих мест.)</w:t>
      </w:r>
    </w:p>
    <w:p w14:paraId="7C542519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мне, ребята, как в лесу живут зверята:</w:t>
      </w:r>
    </w:p>
    <w:p w14:paraId="43201875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лисенок просыпается, как бельчонок умывается.</w:t>
      </w:r>
    </w:p>
    <w:p w14:paraId="41571B64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зайчонок поскакал, как волчонок побежал,</w:t>
      </w:r>
    </w:p>
    <w:p w14:paraId="45C2B1D4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ежонок и ежиха собирают ежевику,</w:t>
      </w:r>
    </w:p>
    <w:p w14:paraId="592CFE70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медвежонок спит, просыпаться не спешит.</w:t>
      </w:r>
    </w:p>
    <w:p w14:paraId="2E29E229" w14:textId="77777777" w:rsidR="00525656" w:rsidRPr="00C0409D" w:rsidRDefault="00525656" w:rsidP="00525656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теперь садитесь по своим местам.</w:t>
      </w:r>
    </w:p>
    <w:p w14:paraId="17D5FFB6" w14:textId="77777777" w:rsidR="00A00112" w:rsidRPr="00C0409D" w:rsidRDefault="00A00112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7BFA12B" w14:textId="77777777" w:rsidR="00102F26" w:rsidRPr="00C0409D" w:rsidRDefault="00102F26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0112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5 тур. </w:t>
      </w: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Какое животное самое зубастое на свете?</w:t>
      </w:r>
    </w:p>
    <w:p w14:paraId="5D969D00" w14:textId="77777777" w:rsidR="00F21CB5" w:rsidRPr="00C0409D" w:rsidRDefault="00F21CB5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Улитка – 10, акула – 7, крокодил -9.</w:t>
      </w:r>
    </w:p>
    <w:p w14:paraId="7611F38C" w14:textId="77777777" w:rsidR="00E737A4" w:rsidRDefault="00E737A4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9B926F0" w14:textId="77777777" w:rsidR="00F70DE0" w:rsidRPr="00C0409D" w:rsidRDefault="003E2938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группах.</w:t>
      </w:r>
      <w:r w:rsidR="00E737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02F26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Посчитать в словах</w:t>
      </w:r>
      <w:r w:rsidR="0052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102F26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сколько букв и звуков</w:t>
      </w:r>
      <w:r w:rsidR="00F70DE0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02F26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F70DE0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акула, дельфин, енот, рысь, обезьяна)</w:t>
      </w:r>
      <w:r w:rsidR="00102F26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70DE0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Решают примеры</w:t>
      </w:r>
    </w:p>
    <w:p w14:paraId="3F17A060" w14:textId="77777777" w:rsidR="009A2E64" w:rsidRPr="00C0409D" w:rsidRDefault="009A2E64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8705EE4" w14:textId="77777777" w:rsidR="00F70DE0" w:rsidRPr="003E2938" w:rsidRDefault="00F70DE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3E2938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Самое зубастое животное – это улитка. (видеозапись)</w:t>
      </w:r>
    </w:p>
    <w:p w14:paraId="59F50667" w14:textId="77777777" w:rsidR="00102F26" w:rsidRPr="00C0409D" w:rsidRDefault="00F70DE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по таблице.</w:t>
      </w:r>
      <w:r w:rsidR="00102F26"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28037263" w14:textId="77777777" w:rsidR="00216FA0" w:rsidRDefault="00216FA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748190E" w14:textId="77777777" w:rsidR="00F70DE0" w:rsidRPr="00C0409D" w:rsidRDefault="00F70DE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 </w:t>
      </w:r>
    </w:p>
    <w:p w14:paraId="13F606CE" w14:textId="77777777" w:rsidR="00216FA0" w:rsidRDefault="00216FA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6FC2B5" w14:textId="77777777" w:rsidR="00C6669C" w:rsidRPr="00C0409D" w:rsidRDefault="00C6669C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</w:t>
      </w:r>
      <w:r w:rsidR="006A48E6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ошло к завершению наше путешествие. Подведем итог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70DE0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какой команде есть правильные ответы. Молодцы, есть неверные ответы, значит</w:t>
      </w:r>
      <w:r w:rsidR="009A2E64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70DE0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занятие расширил ваш кругозор знаний.</w:t>
      </w:r>
      <w:r w:rsidR="00525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много знать, на</w:t>
      </w:r>
      <w:r w:rsidR="0021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быть наблюдательными, читать книги о животных.</w:t>
      </w:r>
    </w:p>
    <w:p w14:paraId="3A8D8A99" w14:textId="77777777" w:rsidR="00216FA0" w:rsidRDefault="00216FA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30AD830" w14:textId="77777777" w:rsidR="00F70DE0" w:rsidRPr="00C0409D" w:rsidRDefault="00C6669C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</w:t>
      </w:r>
    </w:p>
    <w:p w14:paraId="321483A7" w14:textId="77777777" w:rsidR="00C6669C" w:rsidRPr="00C0409D" w:rsidRDefault="00C6669C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E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кого появилось желание открывать новые тайны  природы?</w:t>
      </w:r>
      <w:r w:rsidR="006A48E6"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Понравилось вам занятие, какое у вас настроение?</w:t>
      </w:r>
    </w:p>
    <w:p w14:paraId="580B6BD1" w14:textId="77777777" w:rsidR="00F70DE0" w:rsidRPr="00C0409D" w:rsidRDefault="00F70DE0" w:rsidP="001B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сегодня узнал новое о животных, покажите </w:t>
      </w:r>
      <w:r w:rsidR="009A2E64" w:rsidRPr="00C040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веселый </w:t>
      </w:r>
      <w:r w:rsidRPr="00C040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смайлик.</w:t>
      </w:r>
      <w:r w:rsidRPr="00C04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9341C13" w14:textId="77777777" w:rsidR="00102F26" w:rsidRPr="00C0409D" w:rsidRDefault="00102F26" w:rsidP="001B4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D">
        <w:rPr>
          <w:rFonts w:ascii="Times New Roman" w:hAnsi="Times New Roman" w:cs="Times New Roman"/>
          <w:b/>
          <w:bCs/>
          <w:sz w:val="28"/>
          <w:szCs w:val="28"/>
        </w:rPr>
        <w:t>Друзья, пришла пора расстаться</w:t>
      </w:r>
      <w:r w:rsidR="006C0913" w:rsidRPr="00C040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0409D">
        <w:rPr>
          <w:rFonts w:ascii="Times New Roman" w:hAnsi="Times New Roman" w:cs="Times New Roman"/>
          <w:b/>
          <w:bCs/>
          <w:sz w:val="28"/>
          <w:szCs w:val="28"/>
        </w:rPr>
        <w:br/>
        <w:t>И я хочу вам пожелать:</w:t>
      </w:r>
      <w:r w:rsidRPr="00C0409D">
        <w:rPr>
          <w:rFonts w:ascii="Times New Roman" w:hAnsi="Times New Roman" w:cs="Times New Roman"/>
          <w:b/>
          <w:bCs/>
          <w:sz w:val="28"/>
          <w:szCs w:val="28"/>
        </w:rPr>
        <w:br/>
        <w:t>Всегда с  желанием учиться,</w:t>
      </w:r>
      <w:r w:rsidRPr="00C0409D">
        <w:rPr>
          <w:rFonts w:ascii="Times New Roman" w:hAnsi="Times New Roman" w:cs="Times New Roman"/>
          <w:b/>
          <w:bCs/>
          <w:sz w:val="28"/>
          <w:szCs w:val="28"/>
        </w:rPr>
        <w:br/>
        <w:t>Всегда с  желанием трудиться,</w:t>
      </w:r>
      <w:r w:rsidRPr="00C0409D">
        <w:rPr>
          <w:rFonts w:ascii="Times New Roman" w:hAnsi="Times New Roman" w:cs="Times New Roman"/>
          <w:b/>
          <w:bCs/>
          <w:sz w:val="28"/>
          <w:szCs w:val="28"/>
        </w:rPr>
        <w:br/>
        <w:t>Никогда не унывать,</w:t>
      </w:r>
      <w:r w:rsidRPr="00C0409D">
        <w:rPr>
          <w:rFonts w:ascii="Times New Roman" w:hAnsi="Times New Roman" w:cs="Times New Roman"/>
          <w:b/>
          <w:bCs/>
          <w:sz w:val="28"/>
          <w:szCs w:val="28"/>
        </w:rPr>
        <w:br/>
        <w:t>А  русский  на</w:t>
      </w:r>
      <w:r w:rsidR="00F70DE0" w:rsidRPr="00C0409D">
        <w:rPr>
          <w:rFonts w:ascii="Times New Roman" w:hAnsi="Times New Roman" w:cs="Times New Roman"/>
          <w:b/>
          <w:bCs/>
          <w:sz w:val="28"/>
          <w:szCs w:val="28"/>
        </w:rPr>
        <w:t>  «отлично» </w:t>
      </w:r>
      <w:r w:rsidRPr="00C0409D">
        <w:rPr>
          <w:rFonts w:ascii="Times New Roman" w:hAnsi="Times New Roman" w:cs="Times New Roman"/>
          <w:b/>
          <w:bCs/>
          <w:sz w:val="28"/>
          <w:szCs w:val="28"/>
        </w:rPr>
        <w:t xml:space="preserve">знать! </w:t>
      </w:r>
    </w:p>
    <w:p w14:paraId="6F25D500" w14:textId="77777777" w:rsidR="000861A8" w:rsidRPr="00C0409D" w:rsidRDefault="0079106C" w:rsidP="001B4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861A8" w:rsidRPr="00C0409D" w:rsidSect="00216F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389E"/>
    <w:multiLevelType w:val="multilevel"/>
    <w:tmpl w:val="71B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66F33"/>
    <w:multiLevelType w:val="multilevel"/>
    <w:tmpl w:val="9BC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D2638"/>
    <w:multiLevelType w:val="multilevel"/>
    <w:tmpl w:val="BB6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64188"/>
    <w:multiLevelType w:val="multilevel"/>
    <w:tmpl w:val="48B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63FC0"/>
    <w:multiLevelType w:val="multilevel"/>
    <w:tmpl w:val="CA88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35C33"/>
    <w:multiLevelType w:val="multilevel"/>
    <w:tmpl w:val="D76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69C"/>
    <w:rsid w:val="000861A8"/>
    <w:rsid w:val="00102F26"/>
    <w:rsid w:val="001B4ECF"/>
    <w:rsid w:val="00216FA0"/>
    <w:rsid w:val="00243AE9"/>
    <w:rsid w:val="003B336D"/>
    <w:rsid w:val="003C5955"/>
    <w:rsid w:val="003D11FB"/>
    <w:rsid w:val="003E2938"/>
    <w:rsid w:val="00480D5C"/>
    <w:rsid w:val="004B193D"/>
    <w:rsid w:val="00521950"/>
    <w:rsid w:val="00525656"/>
    <w:rsid w:val="00572386"/>
    <w:rsid w:val="00580430"/>
    <w:rsid w:val="005B6BA5"/>
    <w:rsid w:val="006A48E6"/>
    <w:rsid w:val="006C0913"/>
    <w:rsid w:val="007619F2"/>
    <w:rsid w:val="0079106C"/>
    <w:rsid w:val="00876BF0"/>
    <w:rsid w:val="00937F8C"/>
    <w:rsid w:val="009A2E64"/>
    <w:rsid w:val="009D6BDE"/>
    <w:rsid w:val="00A00112"/>
    <w:rsid w:val="00A23DB8"/>
    <w:rsid w:val="00A30C8F"/>
    <w:rsid w:val="00A540A4"/>
    <w:rsid w:val="00B13656"/>
    <w:rsid w:val="00C0409D"/>
    <w:rsid w:val="00C32D3D"/>
    <w:rsid w:val="00C6669C"/>
    <w:rsid w:val="00CC7140"/>
    <w:rsid w:val="00D45E8F"/>
    <w:rsid w:val="00D902B7"/>
    <w:rsid w:val="00DB3E97"/>
    <w:rsid w:val="00E66789"/>
    <w:rsid w:val="00E737A4"/>
    <w:rsid w:val="00EC5BF4"/>
    <w:rsid w:val="00F12229"/>
    <w:rsid w:val="00F21CB5"/>
    <w:rsid w:val="00F246E6"/>
    <w:rsid w:val="00F47731"/>
    <w:rsid w:val="00F70DE0"/>
    <w:rsid w:val="00F76945"/>
    <w:rsid w:val="00FB5274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F044"/>
  <w15:docId w15:val="{16AF781B-ACE6-4EF1-8F7F-A3057A56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69C"/>
    <w:rPr>
      <w:b/>
      <w:bCs/>
    </w:rPr>
  </w:style>
  <w:style w:type="character" w:styleId="a5">
    <w:name w:val="Emphasis"/>
    <w:basedOn w:val="a0"/>
    <w:uiPriority w:val="20"/>
    <w:qFormat/>
    <w:rsid w:val="00C6669C"/>
    <w:rPr>
      <w:i/>
      <w:iCs/>
    </w:rPr>
  </w:style>
  <w:style w:type="paragraph" w:styleId="a6">
    <w:name w:val="No Spacing"/>
    <w:uiPriority w:val="1"/>
    <w:qFormat/>
    <w:rsid w:val="00E66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2019-04-26T10:03:00Z</cp:lastPrinted>
  <dcterms:created xsi:type="dcterms:W3CDTF">2019-04-29T12:45:00Z</dcterms:created>
  <dcterms:modified xsi:type="dcterms:W3CDTF">2022-11-22T03:22:00Z</dcterms:modified>
</cp:coreProperties>
</file>